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0D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精准摸排助困纾难 低保兜底温暖民心</w:t>
      </w:r>
    </w:p>
    <w:p w14:paraId="6642B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为做好民生兜底保障，解决困难群众生活难题，豹川村村“两委”常态化开展困难家庭排查走访，精准落实低保救助政策。</w:t>
      </w:r>
    </w:p>
    <w:p w14:paraId="600D6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近期，村干部入户摸排发现韩某家庭生活困难，符合低保纳入条件。该家庭靠务农维持生计，韩某患有疾病，完全丧失体力劳动能力，需长期治疗，医疗开销大；其配偶患病，劳动能力大幅受限，家庭耕地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少，收入微薄，因病支出压力大，无其他资产，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子女生活紧张，无法提供扶助，家庭经济拮据。</w:t>
      </w:r>
    </w:p>
    <w:p w14:paraId="28CDB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为帮扶该家庭，村“两委”主动靠前服务，核实家庭信息，讲解低保政策，协助整理申报材料，完成初审上报，助力其纳入低保保障范围。下一步，豹川村将持续开展困难群众动态排查，落实各项救助政策，做实民生兜底保障，缓解困难家庭压力，筑牢民生底线。</w:t>
      </w:r>
    </w:p>
    <w:sectPr>
      <w:pgSz w:w="11906" w:h="16838"/>
      <w:pgMar w:top="1440" w:right="180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82DEC5-4A70-40C0-92DE-A44E6CA00F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BB1A8C7-1772-4B10-B033-DDFE2212BB3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C77113B-6BE6-4136-9A82-A9646105B7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mNhMjNiYWUwMTQ3YjEzNmZlZDBjNWI1NzNmYTMifQ=="/>
  </w:docVars>
  <w:rsids>
    <w:rsidRoot w:val="006D7CDC"/>
    <w:rsid w:val="00373F3F"/>
    <w:rsid w:val="006D7CDC"/>
    <w:rsid w:val="00E03EBD"/>
    <w:rsid w:val="05D76C05"/>
    <w:rsid w:val="0ACD7C17"/>
    <w:rsid w:val="0B463932"/>
    <w:rsid w:val="196D24FE"/>
    <w:rsid w:val="1A706BF8"/>
    <w:rsid w:val="236C055D"/>
    <w:rsid w:val="26E52172"/>
    <w:rsid w:val="27E1792A"/>
    <w:rsid w:val="2D3E1194"/>
    <w:rsid w:val="2F8C346A"/>
    <w:rsid w:val="2F910933"/>
    <w:rsid w:val="315E31F6"/>
    <w:rsid w:val="37A02DFD"/>
    <w:rsid w:val="3DC97011"/>
    <w:rsid w:val="3EB26AE9"/>
    <w:rsid w:val="41682B6A"/>
    <w:rsid w:val="436F7EA2"/>
    <w:rsid w:val="55247F70"/>
    <w:rsid w:val="590E3F92"/>
    <w:rsid w:val="653438FD"/>
    <w:rsid w:val="790F0AA9"/>
    <w:rsid w:val="7961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cbe2e27-89ff-4a81-83a5-ac0b5e150a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314</Characters>
  <Lines>10</Lines>
  <Paragraphs>6</Paragraphs>
  <TotalTime>12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2025-05-09T04:46:00Z</dcterms:created>
  <dc:creator>梁家寨乡</dc:creator>
  <cp:lastModifiedBy>赵强</cp:lastModifiedBy>
  <cp:lastPrinted>2026-08-10T07:56:06Z</cp:lastPrinted>
  <dcterms:modified xsi:type="dcterms:W3CDTF">2026-08-10T08:27:24Z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BE1E9D9B5A3D449A8C1C8219B445EFA6_13</vt:lpwstr>
  </property>
  <property fmtid="{D5CDD505-2E9C-101B-9397-08002B2CF9AE}" pid="4" name="KSOTemplateDocerSaveRecord">
    <vt:lpwstr>eyJoZGlkIjoiMTkwZGMxNjY5NzdlNTAzNmUwMzIxNjJjNDBjMDc2MGMiLCJ1c2VySWQiOiI0NTg1OTc0NTAifQ==</vt:lpwstr>
  </property>
</Properties>
</file>